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A4" w:rsidRPr="00B50E80" w:rsidRDefault="00F6327D">
      <w:pPr>
        <w:rPr>
          <w:b/>
          <w:sz w:val="32"/>
          <w:szCs w:val="32"/>
        </w:rPr>
      </w:pPr>
      <w:r>
        <w:t xml:space="preserve">                                         </w:t>
      </w:r>
      <w:r w:rsidRPr="00B50E80">
        <w:rPr>
          <w:b/>
          <w:sz w:val="32"/>
          <w:szCs w:val="32"/>
        </w:rPr>
        <w:t>BÀI TẬP MÔN KHXH (SỬ) 8</w:t>
      </w:r>
      <w:r w:rsidR="00E013D6">
        <w:rPr>
          <w:b/>
          <w:sz w:val="32"/>
          <w:szCs w:val="32"/>
        </w:rPr>
        <w:t>- Đợt 1</w:t>
      </w:r>
    </w:p>
    <w:p w:rsidR="00F6327D" w:rsidRDefault="00F6327D">
      <w:r w:rsidRPr="00B50E80">
        <w:rPr>
          <w:b/>
        </w:rPr>
        <w:t>Câu 1:</w:t>
      </w:r>
      <w:r>
        <w:t xml:space="preserve"> Hãy vẽ sơ đồ tư duy về cuộc kháng chiến chống thực dân Pháp từ năm 1858 đến năm 1884.</w:t>
      </w:r>
    </w:p>
    <w:p w:rsidR="00F6327D" w:rsidRDefault="00F6327D">
      <w:r>
        <w:t>(Gợi ý: nguyên nhân TDP xâm lược, quá trình TDP xâm lược, triều đình Huế chống Pháp, nhân dân chống Pháp, …….)</w:t>
      </w:r>
    </w:p>
    <w:p w:rsidR="00F6327D" w:rsidRDefault="00F6327D">
      <w:r w:rsidRPr="00B50E80">
        <w:rPr>
          <w:b/>
        </w:rPr>
        <w:t>Câu 2:</w:t>
      </w:r>
      <w:r>
        <w:t xml:space="preserve"> Có ý kiến cho rằng: Việc để nước ta rơi vào tay TDP là trách nhiệm của triều đình nhà Nguyễn. Hãy cho biết ý kiến của em về nhận định trên?</w:t>
      </w:r>
    </w:p>
    <w:p w:rsidR="00F6327D" w:rsidRDefault="00F6327D">
      <w:r w:rsidRPr="00B50E80">
        <w:rPr>
          <w:b/>
        </w:rPr>
        <w:t>Câu 3:</w:t>
      </w:r>
      <w:r>
        <w:t xml:space="preserve"> Từ việc triều đình nhà Nguyễn kí kết các hiệp ước đầu hàng TDP em rút ra bài học gì trong việc bảo vệ độc lập, chủ quyền thiêng liêng của Tổ quốc hiện nay?</w:t>
      </w:r>
    </w:p>
    <w:p w:rsidR="00F6327D" w:rsidRDefault="00F6327D">
      <w:r w:rsidRPr="00B50E80">
        <w:rPr>
          <w:b/>
        </w:rPr>
        <w:t>Câu 4:</w:t>
      </w:r>
      <w:r>
        <w:t xml:space="preserve"> Sưu tầm tài liệu về: Vua Hàm Nghi, Tôn Thất Thuyết, Phan Đình Phùng, Hoàng Hoa Thám, Nguyễn Tất Thành.</w:t>
      </w:r>
    </w:p>
    <w:p w:rsidR="00F6327D" w:rsidRDefault="00F6327D"/>
    <w:p w:rsidR="00F6327D" w:rsidRDefault="00F6327D" w:rsidP="00F6327D">
      <w:pPr>
        <w:ind w:left="360"/>
        <w:rPr>
          <w:i/>
        </w:rPr>
      </w:pPr>
      <w:r>
        <w:rPr>
          <w:i/>
        </w:rPr>
        <w:t>(</w:t>
      </w:r>
      <w:r w:rsidRPr="00F6327D">
        <w:rPr>
          <w:i/>
        </w:rPr>
        <w:t>Lưu ý: Vẽ sơ đồ và trang trí đẹp có tô mầu và thể hiện sự hiểu biết của mình về cuộc k/c sẽ có điểm cao</w:t>
      </w:r>
      <w:r>
        <w:rPr>
          <w:i/>
        </w:rPr>
        <w:t>.</w:t>
      </w:r>
    </w:p>
    <w:p w:rsidR="00F6327D" w:rsidRPr="00F6327D" w:rsidRDefault="00F6327D" w:rsidP="00F6327D">
      <w:pPr>
        <w:pStyle w:val="ListParagraph"/>
        <w:numPr>
          <w:ilvl w:val="0"/>
          <w:numId w:val="2"/>
        </w:numPr>
        <w:rPr>
          <w:i/>
        </w:rPr>
      </w:pPr>
      <w:r w:rsidRPr="00F6327D">
        <w:rPr>
          <w:i/>
        </w:rPr>
        <w:t>HS làm ra giấy kiểm tra để GV chấm)</w:t>
      </w:r>
    </w:p>
    <w:p w:rsidR="00F6327D" w:rsidRDefault="00F6327D"/>
    <w:p w:rsidR="00E013D6" w:rsidRDefault="00E013D6"/>
    <w:p w:rsidR="00E013D6" w:rsidRDefault="00E013D6"/>
    <w:p w:rsidR="00E013D6" w:rsidRDefault="00E013D6"/>
    <w:p w:rsidR="00E013D6" w:rsidRDefault="00E013D6"/>
    <w:p w:rsidR="00E013D6" w:rsidRDefault="00E013D6"/>
    <w:p w:rsidR="00E013D6" w:rsidRDefault="00E013D6"/>
    <w:p w:rsidR="00E013D6" w:rsidRDefault="00E013D6"/>
    <w:p w:rsidR="00E013D6" w:rsidRDefault="00E013D6"/>
    <w:p w:rsidR="00E013D6" w:rsidRDefault="00E013D6"/>
    <w:p w:rsidR="00E013D6" w:rsidRDefault="00E013D6"/>
    <w:p w:rsidR="00E013D6" w:rsidRDefault="00E013D6"/>
    <w:p w:rsidR="00E013D6" w:rsidRDefault="00E013D6">
      <w:bookmarkStart w:id="0" w:name="_GoBack"/>
      <w:bookmarkEnd w:id="0"/>
    </w:p>
    <w:sectPr w:rsidR="00E013D6"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3189B"/>
    <w:multiLevelType w:val="hybridMultilevel"/>
    <w:tmpl w:val="254C2B06"/>
    <w:lvl w:ilvl="0" w:tplc="0F5CA5F4">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F51C3"/>
    <w:multiLevelType w:val="hybridMultilevel"/>
    <w:tmpl w:val="9190AA2E"/>
    <w:lvl w:ilvl="0" w:tplc="A47CC5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7D"/>
    <w:rsid w:val="003671A4"/>
    <w:rsid w:val="00711BD6"/>
    <w:rsid w:val="007D39F8"/>
    <w:rsid w:val="008B0227"/>
    <w:rsid w:val="00B50E80"/>
    <w:rsid w:val="00E013D6"/>
    <w:rsid w:val="00F6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E993-E14B-4E9E-8043-9413A904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2020-02-09T06:45:00Z</dcterms:created>
  <dcterms:modified xsi:type="dcterms:W3CDTF">2020-02-20T02:43:00Z</dcterms:modified>
</cp:coreProperties>
</file>