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D" w:rsidRDefault="00D4549F" w:rsidP="00D4549F">
      <w:pPr>
        <w:rPr>
          <w:rFonts w:ascii="Times New Roman" w:hAnsi="Times New Roman" w:cs="Times New Roman"/>
          <w:b/>
          <w:sz w:val="28"/>
          <w:szCs w:val="28"/>
        </w:rPr>
      </w:pPr>
      <w:r w:rsidRPr="00D4549F">
        <w:rPr>
          <w:rFonts w:ascii="Times New Roman" w:hAnsi="Times New Roman" w:cs="Times New Roman"/>
          <w:b/>
          <w:sz w:val="28"/>
          <w:szCs w:val="28"/>
        </w:rPr>
        <w:t>TRƯỜNG THCS TT VĂN GIANG</w:t>
      </w:r>
    </w:p>
    <w:p w:rsidR="00BD4910" w:rsidRDefault="00D4549F" w:rsidP="00D4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KẾT QUẢ </w:t>
      </w:r>
      <w:r w:rsidR="00BD4910">
        <w:rPr>
          <w:rFonts w:ascii="Times New Roman" w:hAnsi="Times New Roman" w:cs="Times New Roman"/>
          <w:b/>
          <w:sz w:val="28"/>
          <w:szCs w:val="28"/>
        </w:rPr>
        <w:t>THI</w:t>
      </w:r>
      <w:r>
        <w:rPr>
          <w:rFonts w:ascii="Times New Roman" w:hAnsi="Times New Roman" w:cs="Times New Roman"/>
          <w:b/>
          <w:sz w:val="28"/>
          <w:szCs w:val="28"/>
        </w:rPr>
        <w:t xml:space="preserve"> VĂN NGHỆ </w:t>
      </w:r>
      <w:r w:rsidR="00BD4910">
        <w:rPr>
          <w:rFonts w:ascii="Times New Roman" w:hAnsi="Times New Roman" w:cs="Times New Roman"/>
          <w:b/>
          <w:sz w:val="28"/>
          <w:szCs w:val="28"/>
        </w:rPr>
        <w:t xml:space="preserve">CHÀO MỪNG </w:t>
      </w:r>
    </w:p>
    <w:p w:rsidR="00D4549F" w:rsidRPr="00D4549F" w:rsidRDefault="00BD4910" w:rsidP="00D4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 NĂM NGÀY NHÀ GIÁO VIỆT NAM (20/11/1982-20/11/2019)</w:t>
      </w:r>
    </w:p>
    <w:tbl>
      <w:tblPr>
        <w:tblStyle w:val="TableGrid"/>
        <w:tblW w:w="0" w:type="auto"/>
        <w:tblLook w:val="04A0"/>
      </w:tblPr>
      <w:tblGrid>
        <w:gridCol w:w="1242"/>
        <w:gridCol w:w="1418"/>
        <w:gridCol w:w="4555"/>
        <w:gridCol w:w="2405"/>
      </w:tblGrid>
      <w:tr w:rsidR="00D4549F" w:rsidRPr="00037FD7" w:rsidTr="00D4549F">
        <w:tc>
          <w:tcPr>
            <w:tcW w:w="1242" w:type="dxa"/>
          </w:tcPr>
          <w:p w:rsidR="00D4549F" w:rsidRPr="00037FD7" w:rsidRDefault="00D4549F" w:rsidP="00D4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FD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D491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418" w:type="dxa"/>
          </w:tcPr>
          <w:p w:rsidR="00D4549F" w:rsidRPr="00037FD7" w:rsidRDefault="00D4549F" w:rsidP="00D4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FD7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</w:p>
        </w:tc>
        <w:tc>
          <w:tcPr>
            <w:tcW w:w="4555" w:type="dxa"/>
          </w:tcPr>
          <w:p w:rsidR="00D4549F" w:rsidRPr="00037FD7" w:rsidRDefault="00D4549F" w:rsidP="00D4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FD7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405" w:type="dxa"/>
          </w:tcPr>
          <w:p w:rsidR="00D4549F" w:rsidRPr="00037FD7" w:rsidRDefault="00D4549F" w:rsidP="00D45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FD7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4549F" w:rsidTr="00D4549F">
        <w:tc>
          <w:tcPr>
            <w:tcW w:w="1242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</w:p>
        </w:tc>
        <w:tc>
          <w:tcPr>
            <w:tcW w:w="455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</w:t>
            </w:r>
          </w:p>
        </w:tc>
        <w:tc>
          <w:tcPr>
            <w:tcW w:w="240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9F" w:rsidTr="00D4549F">
        <w:tc>
          <w:tcPr>
            <w:tcW w:w="1242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Nhì</w:t>
            </w:r>
          </w:p>
        </w:tc>
        <w:tc>
          <w:tcPr>
            <w:tcW w:w="455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6B, 7B</w:t>
            </w:r>
          </w:p>
        </w:tc>
        <w:tc>
          <w:tcPr>
            <w:tcW w:w="240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9F" w:rsidTr="00D4549F">
        <w:tc>
          <w:tcPr>
            <w:tcW w:w="1242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455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7A, 9B, 8C</w:t>
            </w:r>
          </w:p>
        </w:tc>
        <w:tc>
          <w:tcPr>
            <w:tcW w:w="240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49F" w:rsidTr="00D4549F">
        <w:tc>
          <w:tcPr>
            <w:tcW w:w="1242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KK</w:t>
            </w:r>
          </w:p>
        </w:tc>
        <w:tc>
          <w:tcPr>
            <w:tcW w:w="4555" w:type="dxa"/>
          </w:tcPr>
          <w:p w:rsidR="00037FD7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9C, 9D, 8A, 8B, 8D, 7C, 7D, 7E, </w:t>
            </w:r>
          </w:p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6A,6C, 6D, 6E</w:t>
            </w:r>
          </w:p>
        </w:tc>
        <w:tc>
          <w:tcPr>
            <w:tcW w:w="2405" w:type="dxa"/>
          </w:tcPr>
          <w:p w:rsidR="00D4549F" w:rsidRDefault="00D4549F" w:rsidP="00037F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910" w:rsidRDefault="00BD4910" w:rsidP="00BD4910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Hiệu trưởng</w:t>
      </w:r>
    </w:p>
    <w:p w:rsidR="00BD4910" w:rsidRDefault="00BD4910" w:rsidP="00BD491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(Đã kí)</w:t>
      </w:r>
    </w:p>
    <w:p w:rsidR="00BD4910" w:rsidRDefault="00BD4910" w:rsidP="00BD4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D4549F" w:rsidRPr="00BD4910" w:rsidRDefault="00BD4910" w:rsidP="00BD4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BD4910">
        <w:rPr>
          <w:rFonts w:ascii="Times New Roman" w:hAnsi="Times New Roman" w:cs="Times New Roman"/>
          <w:b/>
          <w:sz w:val="28"/>
          <w:szCs w:val="28"/>
        </w:rPr>
        <w:t>Vũ Văn Thanh</w:t>
      </w:r>
    </w:p>
    <w:sectPr w:rsidR="00D4549F" w:rsidRPr="00BD4910" w:rsidSect="00425F0E">
      <w:pgSz w:w="12240" w:h="15840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1476"/>
    <w:rsid w:val="00037FD7"/>
    <w:rsid w:val="003459DD"/>
    <w:rsid w:val="00425F0E"/>
    <w:rsid w:val="004C1476"/>
    <w:rsid w:val="006263ED"/>
    <w:rsid w:val="006A2FB8"/>
    <w:rsid w:val="00BD4910"/>
    <w:rsid w:val="00C3582D"/>
    <w:rsid w:val="00C453BC"/>
    <w:rsid w:val="00D032BC"/>
    <w:rsid w:val="00D4549F"/>
    <w:rsid w:val="00E25804"/>
    <w:rsid w:val="00E8160C"/>
    <w:rsid w:val="00F511BE"/>
    <w:rsid w:val="00F8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35"/>
  </w:style>
  <w:style w:type="paragraph" w:styleId="Heading1">
    <w:name w:val="heading 1"/>
    <w:basedOn w:val="Normal"/>
    <w:link w:val="Heading1Char"/>
    <w:uiPriority w:val="9"/>
    <w:qFormat/>
    <w:rsid w:val="004C1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C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4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7F2B-87AF-432E-8266-53553A9F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2</cp:revision>
  <cp:lastPrinted>2019-11-19T15:39:00Z</cp:lastPrinted>
  <dcterms:created xsi:type="dcterms:W3CDTF">2019-11-24T00:35:00Z</dcterms:created>
  <dcterms:modified xsi:type="dcterms:W3CDTF">2019-11-24T00:35:00Z</dcterms:modified>
</cp:coreProperties>
</file>